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3AB6" w14:textId="77777777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14:paraId="2B960A65" w14:textId="77777777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LIČKO-SENJSKA ŽUPANIJA</w:t>
      </w:r>
    </w:p>
    <w:p w14:paraId="361999F6" w14:textId="77777777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OPĆINA PERUŠIĆ</w:t>
      </w:r>
    </w:p>
    <w:p w14:paraId="0F3440F8" w14:textId="77777777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„ANŽ FRANKOPAN“ KOSINJ</w:t>
      </w:r>
    </w:p>
    <w:p w14:paraId="62AD3253" w14:textId="77777777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VIJEĆE RODITELJA</w:t>
      </w:r>
    </w:p>
    <w:p w14:paraId="297077E4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5AB42238" w14:textId="77777777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GORNJI KOSINJ 49</w:t>
      </w:r>
    </w:p>
    <w:p w14:paraId="4B91A79E" w14:textId="77777777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53 203 KOSINJ</w:t>
      </w:r>
    </w:p>
    <w:p w14:paraId="2DD83A1B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5B39F240" w14:textId="4C7E5390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007-04/23-06-0</w:t>
      </w:r>
      <w:r>
        <w:rPr>
          <w:sz w:val="24"/>
          <w:szCs w:val="24"/>
        </w:rPr>
        <w:t>6</w:t>
      </w:r>
    </w:p>
    <w:p w14:paraId="590F7649" w14:textId="77777777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2125-32-01-23-01</w:t>
      </w:r>
    </w:p>
    <w:p w14:paraId="4139C415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6024333E" w14:textId="4DEB0139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Kosinj,  </w:t>
      </w:r>
      <w:r>
        <w:rPr>
          <w:sz w:val="24"/>
          <w:szCs w:val="24"/>
        </w:rPr>
        <w:t>15. prosinca</w:t>
      </w:r>
      <w:r>
        <w:rPr>
          <w:sz w:val="24"/>
          <w:szCs w:val="24"/>
        </w:rPr>
        <w:t xml:space="preserve"> 2023. godine</w:t>
      </w:r>
    </w:p>
    <w:p w14:paraId="67CEB4A7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7FF5506B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011B0C57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05B515A3" w14:textId="77777777" w:rsidR="0034368F" w:rsidRDefault="0034368F" w:rsidP="0034368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- Članovima Vijeća roditelja –</w:t>
      </w:r>
    </w:p>
    <w:p w14:paraId="0F0BD241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538DC3E3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00A0C5D9" w14:textId="77777777" w:rsidR="0034368F" w:rsidRDefault="0034368F" w:rsidP="0034368F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</w:p>
    <w:p w14:paraId="32D2CE7B" w14:textId="77777777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14:paraId="5C480473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51DF84DC" w14:textId="2F5EC32E" w:rsidR="0034368F" w:rsidRDefault="0034368F" w:rsidP="0034368F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pozivam Vas na sjednicu Vijeća roditelja Osnovne škole „ </w:t>
      </w:r>
      <w:proofErr w:type="spellStart"/>
      <w:r>
        <w:rPr>
          <w:sz w:val="24"/>
          <w:szCs w:val="24"/>
        </w:rPr>
        <w:t>Anž</w:t>
      </w:r>
      <w:proofErr w:type="spellEnd"/>
      <w:r>
        <w:rPr>
          <w:sz w:val="24"/>
          <w:szCs w:val="24"/>
        </w:rPr>
        <w:t xml:space="preserve"> Frankopan“ Kosinj. Sjednica će se održati 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prosinca</w:t>
      </w:r>
      <w:r>
        <w:rPr>
          <w:sz w:val="24"/>
          <w:szCs w:val="24"/>
        </w:rPr>
        <w:t xml:space="preserve"> 2023. godine (</w:t>
      </w:r>
      <w:r>
        <w:rPr>
          <w:sz w:val="24"/>
          <w:szCs w:val="24"/>
        </w:rPr>
        <w:t>petak</w:t>
      </w:r>
      <w:r>
        <w:rPr>
          <w:sz w:val="24"/>
          <w:szCs w:val="24"/>
        </w:rPr>
        <w:t>) s početkom u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sati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u Osnovnoj školi „</w:t>
      </w:r>
      <w:proofErr w:type="spellStart"/>
      <w:r>
        <w:rPr>
          <w:sz w:val="24"/>
          <w:szCs w:val="24"/>
        </w:rPr>
        <w:t>Anž</w:t>
      </w:r>
      <w:proofErr w:type="spellEnd"/>
      <w:r>
        <w:rPr>
          <w:sz w:val="24"/>
          <w:szCs w:val="24"/>
        </w:rPr>
        <w:t xml:space="preserve"> Frankopan“ Kosinj (ured ravnateljice).</w:t>
      </w:r>
    </w:p>
    <w:p w14:paraId="06F8BC40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0F5A8BF0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1FB741DE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5466A6A8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0114600A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05B50D6B" w14:textId="77777777" w:rsidR="0034368F" w:rsidRDefault="0034368F" w:rsidP="0034368F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14:paraId="0DD074AD" w14:textId="77777777" w:rsidR="0034368F" w:rsidRDefault="0034368F" w:rsidP="0034368F">
      <w:pPr>
        <w:pStyle w:val="Bezproreda"/>
        <w:jc w:val="center"/>
        <w:rPr>
          <w:b/>
          <w:sz w:val="24"/>
          <w:szCs w:val="24"/>
        </w:rPr>
      </w:pPr>
    </w:p>
    <w:p w14:paraId="1118D5AB" w14:textId="77777777" w:rsidR="0034368F" w:rsidRDefault="0034368F" w:rsidP="0034368F">
      <w:pPr>
        <w:pStyle w:val="Bezproreda"/>
        <w:jc w:val="center"/>
        <w:rPr>
          <w:b/>
          <w:sz w:val="24"/>
          <w:szCs w:val="24"/>
        </w:rPr>
      </w:pPr>
    </w:p>
    <w:p w14:paraId="3FA403E6" w14:textId="77777777" w:rsidR="0034368F" w:rsidRDefault="0034368F" w:rsidP="0034368F">
      <w:pPr>
        <w:pStyle w:val="Bezproreda"/>
        <w:numPr>
          <w:ilvl w:val="0"/>
          <w:numId w:val="3"/>
        </w:numPr>
      </w:pPr>
      <w:r>
        <w:t xml:space="preserve">Usvajanje zapisnika s prethodne sjednice Vijeća roditelja održane dana </w:t>
      </w:r>
      <w:r>
        <w:t>26</w:t>
      </w:r>
      <w:r>
        <w:t>. rujna 2023. godine;</w:t>
      </w:r>
    </w:p>
    <w:p w14:paraId="1A8E0215" w14:textId="77777777" w:rsidR="0034368F" w:rsidRDefault="0034368F" w:rsidP="0034368F">
      <w:pPr>
        <w:pStyle w:val="Bezproreda"/>
      </w:pPr>
    </w:p>
    <w:p w14:paraId="00C9B9E7" w14:textId="54F2ACF4" w:rsidR="0034368F" w:rsidRPr="0034368F" w:rsidRDefault="0034368F" w:rsidP="0034368F">
      <w:pPr>
        <w:pStyle w:val="Bezproreda"/>
        <w:numPr>
          <w:ilvl w:val="0"/>
          <w:numId w:val="3"/>
        </w:numPr>
      </w:pPr>
      <w:r w:rsidRPr="0034368F">
        <w:t>Izvješće o stanju sigurnosti, provođenju preventivnih programa te mjerama poduzetim u cilju zaštite prava učenika na kraju prvog obrazovnog razdoblja 2023./2024. školske godine</w:t>
      </w:r>
      <w:r>
        <w:t>;</w:t>
      </w:r>
    </w:p>
    <w:p w14:paraId="3EA7806B" w14:textId="77777777" w:rsidR="0034368F" w:rsidRDefault="0034368F" w:rsidP="0034368F">
      <w:pPr>
        <w:pStyle w:val="Bezproreda"/>
        <w:numPr>
          <w:ilvl w:val="0"/>
          <w:numId w:val="3"/>
        </w:numPr>
      </w:pPr>
      <w:r>
        <w:t>Razno</w:t>
      </w:r>
    </w:p>
    <w:p w14:paraId="3AF65825" w14:textId="77777777" w:rsidR="0034368F" w:rsidRDefault="0034368F" w:rsidP="0034368F">
      <w:pPr>
        <w:rPr>
          <w:sz w:val="24"/>
          <w:szCs w:val="24"/>
        </w:rPr>
      </w:pPr>
    </w:p>
    <w:p w14:paraId="17A06407" w14:textId="77777777" w:rsidR="0034368F" w:rsidRDefault="0034368F" w:rsidP="0034368F">
      <w:pPr>
        <w:rPr>
          <w:sz w:val="24"/>
          <w:szCs w:val="24"/>
        </w:rPr>
      </w:pPr>
    </w:p>
    <w:p w14:paraId="7F2A192F" w14:textId="77777777" w:rsidR="0034368F" w:rsidRDefault="0034368F" w:rsidP="0034368F">
      <w:pPr>
        <w:pStyle w:val="Bezproreda"/>
        <w:rPr>
          <w:sz w:val="24"/>
          <w:szCs w:val="24"/>
        </w:rPr>
      </w:pPr>
    </w:p>
    <w:p w14:paraId="0D152C91" w14:textId="77777777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Vijeća roditelja:</w:t>
      </w:r>
    </w:p>
    <w:p w14:paraId="005B8056" w14:textId="77777777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</w:p>
    <w:p w14:paraId="5157058F" w14:textId="77777777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127D2023" w14:textId="77777777" w:rsidR="0034368F" w:rsidRDefault="0034368F" w:rsidP="003436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Katarina Rast </w:t>
      </w:r>
    </w:p>
    <w:sectPr w:rsidR="00343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3D4"/>
    <w:multiLevelType w:val="hybridMultilevel"/>
    <w:tmpl w:val="C8C24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2527"/>
    <w:multiLevelType w:val="hybridMultilevel"/>
    <w:tmpl w:val="29167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655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9841708">
    <w:abstractNumId w:val="1"/>
  </w:num>
  <w:num w:numId="3" w16cid:durableId="158684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1A"/>
    <w:rsid w:val="0034368F"/>
    <w:rsid w:val="007B7C5E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6582"/>
  <w15:chartTrackingRefBased/>
  <w15:docId w15:val="{601A75B3-C33F-4A4D-BA37-48D46EAB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8F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368F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34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2</cp:revision>
  <dcterms:created xsi:type="dcterms:W3CDTF">2023-12-13T10:48:00Z</dcterms:created>
  <dcterms:modified xsi:type="dcterms:W3CDTF">2023-12-13T10:52:00Z</dcterms:modified>
</cp:coreProperties>
</file>